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D0D0D"/>
        <w:tblLook w:val="04A0" w:firstRow="1" w:lastRow="0" w:firstColumn="1" w:lastColumn="0" w:noHBand="0" w:noVBand="1"/>
      </w:tblPr>
      <w:tblGrid>
        <w:gridCol w:w="9066"/>
      </w:tblGrid>
      <w:tr w:rsidR="0012134C" w:rsidRPr="00643875" w14:paraId="5215573E" w14:textId="77777777" w:rsidTr="00643875">
        <w:trPr>
          <w:trHeight w:val="697"/>
        </w:trPr>
        <w:tc>
          <w:tcPr>
            <w:tcW w:w="9214" w:type="dxa"/>
            <w:shd w:val="clear" w:color="auto" w:fill="0D0D0D"/>
          </w:tcPr>
          <w:p w14:paraId="058E78F2" w14:textId="47A90D38" w:rsidR="00095033" w:rsidRPr="00643875" w:rsidRDefault="00095033" w:rsidP="00643875">
            <w:pPr>
              <w:pStyle w:val="a3"/>
              <w:jc w:val="center"/>
              <w:rPr>
                <w:rFonts w:ascii="ＭＳ Ｐゴシック" w:eastAsia="ＭＳ Ｐゴシック" w:hAnsi="ＭＳ Ｐゴシック"/>
                <w:color w:val="FFFFFF"/>
                <w:sz w:val="32"/>
                <w:szCs w:val="32"/>
              </w:rPr>
            </w:pPr>
            <w:r w:rsidRPr="00643875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下條村職員(</w:t>
            </w:r>
            <w:r w:rsidR="00FD2305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保健師</w:t>
            </w:r>
            <w:r w:rsidRPr="00643875">
              <w:rPr>
                <w:rFonts w:ascii="ＭＳ Ｐゴシック" w:eastAsia="ＭＳ Ｐゴシック" w:hAnsi="ＭＳ Ｐゴシック" w:hint="eastAsia"/>
                <w:color w:val="FFFFFF"/>
                <w:sz w:val="32"/>
                <w:szCs w:val="32"/>
              </w:rPr>
              <w:t>)募集要項</w:t>
            </w:r>
          </w:p>
          <w:p w14:paraId="45C28281" w14:textId="01588090" w:rsidR="009678B6" w:rsidRPr="00643875" w:rsidRDefault="00D04210" w:rsidP="00D04210">
            <w:pPr>
              <w:jc w:val="center"/>
              <w:rPr>
                <w:rFonts w:ascii="ＭＳ Ｐゴシック" w:eastAsia="ＭＳ Ｐゴシック" w:hAnsi="ＭＳ Ｐゴシック"/>
                <w:b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4"/>
              </w:rPr>
              <w:t>令和</w:t>
            </w:r>
            <w:r w:rsidR="00FD2305">
              <w:rPr>
                <w:rFonts w:ascii="ＭＳ Ｐゴシック" w:eastAsia="ＭＳ Ｐゴシック" w:hAnsi="ＭＳ Ｐゴシック" w:hint="eastAsia"/>
                <w:b/>
                <w:sz w:val="24"/>
              </w:rPr>
              <w:t>９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年４月１日採用（受付期間</w:t>
            </w:r>
            <w:r w:rsidR="007232CD">
              <w:rPr>
                <w:rFonts w:ascii="ＭＳ Ｐゴシック" w:eastAsia="ＭＳ Ｐゴシック" w:hAnsi="ＭＳ Ｐゴシック" w:hint="eastAsia"/>
                <w:b/>
                <w:sz w:val="24"/>
              </w:rPr>
              <w:t>：</w:t>
            </w:r>
            <w:r w:rsidR="008669DB">
              <w:rPr>
                <w:rFonts w:ascii="ＭＳ Ｐゴシック" w:eastAsia="ＭＳ Ｐゴシック" w:hAnsi="ＭＳ Ｐゴシック" w:hint="eastAsia"/>
                <w:b/>
                <w:sz w:val="24"/>
              </w:rPr>
              <w:t>令和</w:t>
            </w:r>
            <w:r w:rsidR="00FD2305">
              <w:rPr>
                <w:rFonts w:ascii="ＭＳ Ｐゴシック" w:eastAsia="ＭＳ Ｐゴシック" w:hAnsi="ＭＳ Ｐゴシック" w:hint="eastAsia"/>
                <w:b/>
                <w:sz w:val="24"/>
              </w:rPr>
              <w:t>８</w:t>
            </w:r>
            <w:r w:rsidR="008669DB">
              <w:rPr>
                <w:rFonts w:ascii="ＭＳ Ｐゴシック" w:eastAsia="ＭＳ Ｐゴシック" w:hAnsi="ＭＳ Ｐゴシック" w:hint="eastAsia"/>
                <w:b/>
                <w:sz w:val="24"/>
              </w:rPr>
              <w:t>年</w:t>
            </w:r>
            <w:r w:rsidR="007E14DB">
              <w:rPr>
                <w:rFonts w:ascii="ＭＳ Ｐゴシック" w:eastAsia="ＭＳ Ｐゴシック" w:hAnsi="ＭＳ Ｐゴシック" w:hint="eastAsia"/>
                <w:b/>
                <w:sz w:val="24"/>
              </w:rPr>
              <w:t>１</w:t>
            </w:r>
            <w:r w:rsidR="00FD2305">
              <w:rPr>
                <w:rFonts w:ascii="ＭＳ Ｐゴシック" w:eastAsia="ＭＳ Ｐゴシック" w:hAnsi="ＭＳ Ｐゴシック" w:hint="eastAsia"/>
                <w:b/>
                <w:sz w:val="24"/>
              </w:rPr>
              <w:t>１</w:t>
            </w:r>
            <w:r w:rsidR="007E14DB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月</w:t>
            </w:r>
            <w:r w:rsidR="00FD2305">
              <w:rPr>
                <w:rFonts w:ascii="ＭＳ Ｐゴシック" w:eastAsia="ＭＳ Ｐゴシック" w:hAnsi="ＭＳ Ｐゴシック" w:hint="eastAsia"/>
                <w:b/>
                <w:sz w:val="24"/>
              </w:rPr>
              <w:t>２</w:t>
            </w:r>
            <w:r w:rsidR="007E14DB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日～</w:t>
            </w:r>
            <w:r w:rsidR="007E14DB">
              <w:rPr>
                <w:rFonts w:ascii="ＭＳ Ｐゴシック" w:eastAsia="ＭＳ Ｐゴシック" w:hAnsi="ＭＳ Ｐゴシック" w:hint="eastAsia"/>
                <w:b/>
                <w:sz w:val="24"/>
              </w:rPr>
              <w:t>１１</w:t>
            </w:r>
            <w:r w:rsidR="007E14DB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月</w:t>
            </w:r>
            <w:r w:rsidR="007E14DB">
              <w:rPr>
                <w:rFonts w:ascii="ＭＳ Ｐゴシック" w:eastAsia="ＭＳ Ｐゴシック" w:hAnsi="ＭＳ Ｐゴシック" w:hint="eastAsia"/>
                <w:b/>
                <w:sz w:val="24"/>
              </w:rPr>
              <w:t>３０</w:t>
            </w:r>
            <w:r w:rsidR="007E14DB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日</w:t>
            </w:r>
            <w:r w:rsidR="009678B6" w:rsidRPr="00643875">
              <w:rPr>
                <w:rFonts w:ascii="ＭＳ Ｐゴシック" w:eastAsia="ＭＳ Ｐゴシック" w:hAnsi="ＭＳ Ｐゴシック" w:hint="eastAsia"/>
                <w:b/>
                <w:sz w:val="24"/>
              </w:rPr>
              <w:t>）</w:t>
            </w:r>
          </w:p>
        </w:tc>
      </w:tr>
    </w:tbl>
    <w:p w14:paraId="17C0D133" w14:textId="77777777" w:rsidR="00DC42BB" w:rsidRPr="00FD2305" w:rsidRDefault="00DC42BB">
      <w:pPr>
        <w:pStyle w:val="a3"/>
        <w:rPr>
          <w:rFonts w:ascii="ＭＳ ゴシック" w:eastAsia="ＭＳ ゴシック" w:hAnsi="ＭＳ ゴシック"/>
        </w:rPr>
      </w:pPr>
    </w:p>
    <w:p w14:paraId="5B2645AD" w14:textId="77777777" w:rsidR="00DC42BB" w:rsidRDefault="00DC42BB" w:rsidP="00702DAE">
      <w:pPr>
        <w:spacing w:line="360" w:lineRule="auto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１．募集職種</w:t>
      </w:r>
      <w:r w:rsidR="00BF6819">
        <w:rPr>
          <w:rFonts w:ascii="ＭＳ ゴシック" w:eastAsia="ＭＳ ゴシック" w:hAnsi="ＭＳ ゴシック" w:hint="eastAsia"/>
          <w:sz w:val="24"/>
        </w:rPr>
        <w:t>・採用予定人数等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7"/>
        <w:gridCol w:w="1736"/>
        <w:gridCol w:w="5451"/>
      </w:tblGrid>
      <w:tr w:rsidR="00BF6819" w:rsidRPr="00643875" w14:paraId="649D9DD5" w14:textId="77777777" w:rsidTr="00643875">
        <w:tc>
          <w:tcPr>
            <w:tcW w:w="1772" w:type="dxa"/>
            <w:shd w:val="pct10" w:color="auto" w:fill="auto"/>
          </w:tcPr>
          <w:p w14:paraId="664BE7DF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募集職種</w:t>
            </w:r>
          </w:p>
        </w:tc>
        <w:tc>
          <w:tcPr>
            <w:tcW w:w="1772" w:type="dxa"/>
            <w:shd w:val="pct10" w:color="auto" w:fill="auto"/>
          </w:tcPr>
          <w:p w14:paraId="090B30AE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採用予定人数</w:t>
            </w:r>
          </w:p>
        </w:tc>
        <w:tc>
          <w:tcPr>
            <w:tcW w:w="5588" w:type="dxa"/>
            <w:shd w:val="pct10" w:color="auto" w:fill="auto"/>
          </w:tcPr>
          <w:p w14:paraId="0D572E73" w14:textId="77777777" w:rsidR="00BF6819" w:rsidRPr="00643875" w:rsidRDefault="00BF6819" w:rsidP="00643875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職務概要</w:t>
            </w:r>
          </w:p>
        </w:tc>
      </w:tr>
      <w:tr w:rsidR="00BF6819" w:rsidRPr="00643875" w14:paraId="02F2163D" w14:textId="77777777" w:rsidTr="00E8573F">
        <w:trPr>
          <w:trHeight w:val="744"/>
        </w:trPr>
        <w:tc>
          <w:tcPr>
            <w:tcW w:w="1772" w:type="dxa"/>
            <w:vAlign w:val="center"/>
          </w:tcPr>
          <w:p w14:paraId="0DBCED17" w14:textId="18E47500" w:rsidR="00BF6819" w:rsidRPr="00643875" w:rsidRDefault="00FD2305" w:rsidP="00E8573F">
            <w:pPr>
              <w:spacing w:line="320" w:lineRule="exact"/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保健師</w:t>
            </w:r>
          </w:p>
        </w:tc>
        <w:tc>
          <w:tcPr>
            <w:tcW w:w="1772" w:type="dxa"/>
            <w:vAlign w:val="center"/>
          </w:tcPr>
          <w:p w14:paraId="23E056BC" w14:textId="63204386" w:rsidR="00BF6819" w:rsidRPr="00643875" w:rsidRDefault="00FD2305" w:rsidP="0064387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C47F7A">
              <w:rPr>
                <w:rFonts w:ascii="ＭＳ Ｐゴシック" w:eastAsia="ＭＳ Ｐゴシック" w:hAnsi="ＭＳ Ｐゴシック" w:hint="eastAsia"/>
                <w:sz w:val="24"/>
              </w:rPr>
              <w:t>名</w:t>
            </w:r>
          </w:p>
        </w:tc>
        <w:tc>
          <w:tcPr>
            <w:tcW w:w="5588" w:type="dxa"/>
            <w:vAlign w:val="center"/>
          </w:tcPr>
          <w:p w14:paraId="706C39CB" w14:textId="3BCBD2ED" w:rsidR="00BF6819" w:rsidRPr="00643875" w:rsidRDefault="00455B0F" w:rsidP="00E8573F">
            <w:pPr>
              <w:spacing w:line="32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保健・医療・衛生等、保健師業務</w:t>
            </w:r>
          </w:p>
        </w:tc>
      </w:tr>
    </w:tbl>
    <w:p w14:paraId="1C4BCE72" w14:textId="77777777" w:rsidR="00DC42BB" w:rsidRDefault="00DC42BB" w:rsidP="00BC06AC">
      <w:pPr>
        <w:spacing w:line="180" w:lineRule="exact"/>
        <w:ind w:firstLineChars="300" w:firstLine="798"/>
        <w:rPr>
          <w:rFonts w:ascii="ＭＳ ゴシック" w:eastAsia="ＭＳ ゴシック" w:hAnsi="ＭＳ ゴシック"/>
          <w:sz w:val="24"/>
        </w:rPr>
      </w:pPr>
    </w:p>
    <w:p w14:paraId="434E025B" w14:textId="77777777" w:rsidR="00C47F7A" w:rsidRDefault="00C47F7A" w:rsidP="00BC06AC">
      <w:pPr>
        <w:spacing w:line="180" w:lineRule="exact"/>
        <w:ind w:firstLineChars="300" w:firstLine="798"/>
        <w:rPr>
          <w:rFonts w:ascii="ＭＳ ゴシック" w:eastAsia="ＭＳ ゴシック" w:hAnsi="ＭＳ ゴシック"/>
          <w:sz w:val="24"/>
        </w:rPr>
      </w:pPr>
    </w:p>
    <w:p w14:paraId="22BD249E" w14:textId="77777777" w:rsidR="00DC42BB" w:rsidRDefault="0012134C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２</w:t>
      </w:r>
      <w:r w:rsidR="00DC42BB">
        <w:rPr>
          <w:rFonts w:ascii="ＭＳ ゴシック" w:eastAsia="ＭＳ ゴシック" w:hAnsi="ＭＳ ゴシック" w:hint="eastAsia"/>
          <w:sz w:val="24"/>
        </w:rPr>
        <w:t>．受験資格</w:t>
      </w:r>
    </w:p>
    <w:p w14:paraId="4D3286C8" w14:textId="77777777" w:rsidR="00213280" w:rsidRDefault="00213280" w:rsidP="00213280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426" w:type="dxa"/>
        <w:tblLook w:val="04A0" w:firstRow="1" w:lastRow="0" w:firstColumn="1" w:lastColumn="0" w:noHBand="0" w:noVBand="1"/>
      </w:tblPr>
      <w:tblGrid>
        <w:gridCol w:w="1015"/>
        <w:gridCol w:w="1394"/>
        <w:gridCol w:w="6349"/>
      </w:tblGrid>
      <w:tr w:rsidR="009D6A97" w:rsidRPr="00643875" w14:paraId="4CFC39EE" w14:textId="77777777" w:rsidTr="009D6A97">
        <w:trPr>
          <w:trHeight w:val="1084"/>
        </w:trPr>
        <w:tc>
          <w:tcPr>
            <w:tcW w:w="1015" w:type="dxa"/>
          </w:tcPr>
          <w:p w14:paraId="1D578C20" w14:textId="4EFDF2AA" w:rsidR="00FD2305" w:rsidRPr="00643875" w:rsidRDefault="00FD2305" w:rsidP="009D6A97">
            <w:pPr>
              <w:jc w:val="righ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（１）</w:t>
            </w:r>
          </w:p>
        </w:tc>
        <w:tc>
          <w:tcPr>
            <w:tcW w:w="1394" w:type="dxa"/>
          </w:tcPr>
          <w:p w14:paraId="42A75B8E" w14:textId="4AD23188" w:rsidR="00FD2305" w:rsidRPr="00643875" w:rsidRDefault="00FD2305" w:rsidP="009D6A97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FD2305">
              <w:rPr>
                <w:rFonts w:ascii="ＭＳ ゴシック" w:eastAsia="ＭＳ ゴシック" w:hAnsi="ＭＳ ゴシック" w:hint="eastAsia"/>
                <w:kern w:val="0"/>
                <w:sz w:val="24"/>
              </w:rPr>
              <w:t>免許等</w:t>
            </w:r>
          </w:p>
        </w:tc>
        <w:tc>
          <w:tcPr>
            <w:tcW w:w="6349" w:type="dxa"/>
          </w:tcPr>
          <w:p w14:paraId="32591EBA" w14:textId="77777777" w:rsidR="00FD2305" w:rsidRDefault="00FD2305" w:rsidP="009D6A97">
            <w:pPr>
              <w:ind w:left="266" w:hangingChars="100" w:hanging="266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＊保健師資格を</w:t>
            </w:r>
            <w:r w:rsidRPr="006E241E">
              <w:rPr>
                <w:rFonts w:ascii="ＭＳ ゴシック" w:eastAsia="ＭＳ ゴシック" w:hAnsi="ＭＳ ゴシック" w:hint="eastAsia"/>
                <w:sz w:val="24"/>
              </w:rPr>
              <w:t>有する者</w:t>
            </w:r>
            <w:r w:rsidRPr="009D6A97">
              <w:rPr>
                <w:rFonts w:ascii="ＭＳ ゴシック" w:eastAsia="ＭＳ ゴシック" w:hAnsi="ＭＳ ゴシック" w:hint="eastAsia"/>
                <w:sz w:val="24"/>
              </w:rPr>
              <w:t>（令和９年の春までに当該資格を取得する見込みの方を含む）</w:t>
            </w:r>
          </w:p>
          <w:p w14:paraId="29701C59" w14:textId="0EB3DDF8" w:rsidR="00FD2305" w:rsidRPr="00FD2305" w:rsidRDefault="00FD2305" w:rsidP="009D6A97">
            <w:pPr>
              <w:ind w:left="266" w:hangingChars="100" w:hanging="26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24"/>
              </w:rPr>
              <w:t>＊普通運転免許</w:t>
            </w:r>
          </w:p>
        </w:tc>
      </w:tr>
      <w:tr w:rsidR="009D6A97" w:rsidRPr="00643875" w14:paraId="69D0E1FD" w14:textId="77777777" w:rsidTr="009D6A97">
        <w:trPr>
          <w:trHeight w:val="742"/>
        </w:trPr>
        <w:tc>
          <w:tcPr>
            <w:tcW w:w="1015" w:type="dxa"/>
          </w:tcPr>
          <w:p w14:paraId="034730C3" w14:textId="3696FCEA" w:rsidR="00FD2305" w:rsidRPr="00FD2305" w:rsidRDefault="00FD2305" w:rsidP="009D6A97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（２）</w:t>
            </w:r>
          </w:p>
        </w:tc>
        <w:tc>
          <w:tcPr>
            <w:tcW w:w="1394" w:type="dxa"/>
          </w:tcPr>
          <w:p w14:paraId="5D265F63" w14:textId="60058056" w:rsidR="00FD2305" w:rsidRPr="00FD2305" w:rsidRDefault="00FD2305" w:rsidP="009D6A97">
            <w:pPr>
              <w:rPr>
                <w:rFonts w:ascii="ＭＳ ゴシック" w:eastAsia="ＭＳ ゴシック" w:hAnsi="ＭＳ ゴシック"/>
                <w:sz w:val="24"/>
              </w:rPr>
            </w:pPr>
            <w:r w:rsidRPr="00FD2305">
              <w:rPr>
                <w:rFonts w:ascii="ＭＳ ゴシック" w:eastAsia="ＭＳ ゴシック" w:hAnsi="ＭＳ ゴシック" w:hint="eastAsia"/>
                <w:kern w:val="0"/>
                <w:sz w:val="24"/>
              </w:rPr>
              <w:t>年</w:t>
            </w: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 xml:space="preserve">　</w:t>
            </w:r>
            <w:r w:rsidRPr="00FD2305">
              <w:rPr>
                <w:rFonts w:ascii="ＭＳ ゴシック" w:eastAsia="ＭＳ ゴシック" w:hAnsi="ＭＳ ゴシック" w:hint="eastAsia"/>
                <w:kern w:val="0"/>
                <w:sz w:val="24"/>
              </w:rPr>
              <w:t>令</w:t>
            </w:r>
          </w:p>
        </w:tc>
        <w:tc>
          <w:tcPr>
            <w:tcW w:w="6349" w:type="dxa"/>
          </w:tcPr>
          <w:p w14:paraId="24263BCD" w14:textId="18B96FE2" w:rsidR="00FD2305" w:rsidRPr="00643875" w:rsidRDefault="00FD2305" w:rsidP="00455B0F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令和９年４月１日現在満４５歳以下</w:t>
            </w:r>
            <w:r w:rsidR="00455B0F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Pr="009D6A97">
              <w:rPr>
                <w:rFonts w:ascii="ＭＳ ゴシック" w:eastAsia="ＭＳ ゴシック" w:hAnsi="ＭＳ ゴシック" w:hint="eastAsia"/>
                <w:sz w:val="24"/>
              </w:rPr>
              <w:t>（昭和５６年４月２日以降に生まれた者）</w:t>
            </w:r>
            <w:r w:rsidR="00455B0F">
              <w:rPr>
                <w:rFonts w:ascii="ＭＳ ゴシック" w:eastAsia="ＭＳ ゴシック" w:hAnsi="ＭＳ ゴシック" w:hint="eastAsia"/>
                <w:sz w:val="24"/>
              </w:rPr>
              <w:t>で性別は問いません</w:t>
            </w:r>
          </w:p>
        </w:tc>
      </w:tr>
    </w:tbl>
    <w:p w14:paraId="4A9F1F05" w14:textId="7435A171" w:rsidR="00DC42BB" w:rsidRDefault="00DC42BB" w:rsidP="00633BC3">
      <w:pPr>
        <w:spacing w:line="300" w:lineRule="exact"/>
        <w:ind w:leftChars="226" w:left="2663" w:hangingChars="800" w:hanging="2129"/>
        <w:rPr>
          <w:rFonts w:ascii="ＭＳ ゴシック" w:eastAsia="ＭＳ ゴシック" w:hAnsi="ＭＳ ゴシック"/>
          <w:sz w:val="24"/>
        </w:rPr>
      </w:pPr>
    </w:p>
    <w:p w14:paraId="182C3913" w14:textId="77777777" w:rsidR="00452ADA" w:rsidRPr="00452ADA" w:rsidRDefault="00452ADA" w:rsidP="00452ADA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14:paraId="24C75468" w14:textId="6B402DDC" w:rsidR="00A22AC5" w:rsidRDefault="0012134C" w:rsidP="007232CD">
      <w:pPr>
        <w:spacing w:line="24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３</w:t>
      </w:r>
      <w:r w:rsidR="00DC42BB">
        <w:rPr>
          <w:rFonts w:ascii="ＭＳ ゴシック" w:eastAsia="ＭＳ ゴシック" w:hAnsi="ＭＳ ゴシック" w:hint="eastAsia"/>
          <w:sz w:val="24"/>
        </w:rPr>
        <w:t>．</w:t>
      </w:r>
      <w:r w:rsidR="00363ED0">
        <w:rPr>
          <w:rFonts w:ascii="ＭＳ ゴシック" w:eastAsia="ＭＳ ゴシック" w:hAnsi="ＭＳ ゴシック" w:hint="eastAsia"/>
          <w:sz w:val="24"/>
        </w:rPr>
        <w:t>受験できない方</w:t>
      </w:r>
    </w:p>
    <w:p w14:paraId="0DFDCEFC" w14:textId="77777777" w:rsidR="00213280" w:rsidRDefault="00213280" w:rsidP="00213280">
      <w:pPr>
        <w:spacing w:line="100" w:lineRule="exact"/>
        <w:rPr>
          <w:rFonts w:ascii="ＭＳ ゴシック" w:eastAsia="ＭＳ ゴシック" w:hAnsi="ＭＳ ゴシック"/>
          <w:sz w:val="24"/>
        </w:rPr>
      </w:pPr>
    </w:p>
    <w:p w14:paraId="3226987A" w14:textId="77777777" w:rsidR="00405BD7" w:rsidRDefault="00405BD7" w:rsidP="00452ADA">
      <w:pPr>
        <w:spacing w:line="400" w:lineRule="exact"/>
        <w:ind w:leftChars="100" w:left="236" w:firstLineChars="200" w:firstLine="53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地方公務員法（昭和25年法律第261号）第16条に規定する欠格条項に</w:t>
      </w:r>
    </w:p>
    <w:p w14:paraId="576191B1" w14:textId="77777777" w:rsidR="00405BD7" w:rsidRDefault="00405BD7" w:rsidP="00452ADA">
      <w:pPr>
        <w:spacing w:line="400" w:lineRule="exact"/>
        <w:ind w:firstLineChars="200" w:firstLine="53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該当する者は受験できません。</w:t>
      </w:r>
    </w:p>
    <w:p w14:paraId="08D986CA" w14:textId="77777777" w:rsidR="00405BD7" w:rsidRDefault="00A22AC5" w:rsidP="00452ADA">
      <w:pPr>
        <w:spacing w:line="400" w:lineRule="exact"/>
        <w:ind w:firstLineChars="200" w:firstLine="53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（１）</w:t>
      </w:r>
      <w:r w:rsidR="00405BD7">
        <w:rPr>
          <w:rFonts w:ascii="ＭＳ ゴシック" w:eastAsia="ＭＳ ゴシック" w:hAnsi="ＭＳ ゴシック" w:hint="eastAsia"/>
          <w:sz w:val="24"/>
        </w:rPr>
        <w:t>禁錮以上の刑に処せられ、その執行の終わるまで又はその執行を</w:t>
      </w:r>
    </w:p>
    <w:p w14:paraId="5CFA4BAC" w14:textId="47AE952D" w:rsidR="00A22AC5" w:rsidRDefault="00405BD7" w:rsidP="00452ADA">
      <w:pPr>
        <w:spacing w:line="400" w:lineRule="exact"/>
        <w:ind w:firstLineChars="450" w:firstLine="119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受けることがなくなるまでの者</w:t>
      </w:r>
    </w:p>
    <w:p w14:paraId="0935F32F" w14:textId="1F9268D8" w:rsidR="00A22AC5" w:rsidRDefault="00A22AC5" w:rsidP="00452ADA">
      <w:pPr>
        <w:spacing w:line="400" w:lineRule="exact"/>
        <w:ind w:leftChars="226" w:left="1066" w:hangingChars="200" w:hanging="53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（２）</w:t>
      </w:r>
      <w:r w:rsidR="00405BD7">
        <w:rPr>
          <w:rFonts w:ascii="ＭＳ ゴシック" w:eastAsia="ＭＳ ゴシック" w:hAnsi="ＭＳ ゴシック" w:hint="eastAsia"/>
          <w:sz w:val="24"/>
        </w:rPr>
        <w:t>本村において懲戒免職の処分を受けて２年を経過しない者</w:t>
      </w:r>
    </w:p>
    <w:p w14:paraId="30C21904" w14:textId="77777777" w:rsidR="00405BD7" w:rsidRDefault="00A22AC5" w:rsidP="00452ADA">
      <w:pPr>
        <w:spacing w:line="400" w:lineRule="exact"/>
        <w:ind w:firstLineChars="200" w:firstLine="532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（３）</w:t>
      </w:r>
      <w:r w:rsidR="00405BD7">
        <w:rPr>
          <w:rFonts w:ascii="ＭＳ ゴシック" w:eastAsia="ＭＳ ゴシック" w:hAnsi="ＭＳ ゴシック" w:hint="eastAsia"/>
          <w:sz w:val="24"/>
        </w:rPr>
        <w:t>日本国憲法施行の日以降において、日本国憲法又はその下に成立</w:t>
      </w:r>
    </w:p>
    <w:p w14:paraId="3B14D01C" w14:textId="77777777" w:rsidR="00452ADA" w:rsidRDefault="00405BD7" w:rsidP="00452ADA">
      <w:pPr>
        <w:spacing w:line="400" w:lineRule="exact"/>
        <w:ind w:firstLineChars="450" w:firstLine="119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した政府を暴力で破壊することを主張する政党その他</w:t>
      </w:r>
      <w:r w:rsidR="00452ADA">
        <w:rPr>
          <w:rFonts w:ascii="ＭＳ ゴシック" w:eastAsia="ＭＳ ゴシック" w:hAnsi="ＭＳ ゴシック" w:hint="eastAsia"/>
          <w:sz w:val="24"/>
        </w:rPr>
        <w:t>の</w:t>
      </w:r>
      <w:r>
        <w:rPr>
          <w:rFonts w:ascii="ＭＳ ゴシック" w:eastAsia="ＭＳ ゴシック" w:hAnsi="ＭＳ ゴシック" w:hint="eastAsia"/>
          <w:sz w:val="24"/>
        </w:rPr>
        <w:t>団体を結成</w:t>
      </w:r>
      <w:r w:rsidR="00452ADA"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75BF028D" w14:textId="4D3DC60A" w:rsidR="00A22AC5" w:rsidRDefault="00405BD7" w:rsidP="00452ADA">
      <w:pPr>
        <w:spacing w:line="400" w:lineRule="exact"/>
        <w:ind w:firstLineChars="450" w:firstLine="119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し、又は</w:t>
      </w:r>
      <w:r w:rsidR="00452ADA">
        <w:rPr>
          <w:rFonts w:ascii="ＭＳ ゴシック" w:eastAsia="ＭＳ ゴシック" w:hAnsi="ＭＳ ゴシック" w:hint="eastAsia"/>
          <w:sz w:val="24"/>
        </w:rPr>
        <w:t>これに</w:t>
      </w:r>
      <w:r>
        <w:rPr>
          <w:rFonts w:ascii="ＭＳ ゴシック" w:eastAsia="ＭＳ ゴシック" w:hAnsi="ＭＳ ゴシック" w:hint="eastAsia"/>
          <w:sz w:val="24"/>
        </w:rPr>
        <w:t>加入した者</w:t>
      </w:r>
    </w:p>
    <w:p w14:paraId="691FD7D6" w14:textId="77777777" w:rsidR="00452ADA" w:rsidRDefault="00452ADA" w:rsidP="00452ADA">
      <w:pPr>
        <w:spacing w:line="240" w:lineRule="exact"/>
        <w:rPr>
          <w:rFonts w:ascii="ＭＳ ゴシック" w:eastAsia="ＭＳ ゴシック" w:hAnsi="ＭＳ ゴシック"/>
          <w:sz w:val="24"/>
        </w:rPr>
      </w:pPr>
    </w:p>
    <w:p w14:paraId="0A8EB6FD" w14:textId="739653F5" w:rsidR="00DC42BB" w:rsidRDefault="00BB7D25" w:rsidP="00702DAE">
      <w:pPr>
        <w:spacing w:line="360" w:lineRule="auto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４</w:t>
      </w:r>
      <w:r w:rsidR="00DC42BB">
        <w:rPr>
          <w:rFonts w:ascii="ＭＳ ゴシック" w:eastAsia="ＭＳ ゴシック" w:hAnsi="ＭＳ ゴシック" w:hint="eastAsia"/>
          <w:sz w:val="24"/>
        </w:rPr>
        <w:t>．試験の</w:t>
      </w:r>
      <w:r w:rsidR="0012134C">
        <w:rPr>
          <w:rFonts w:ascii="ＭＳ ゴシック" w:eastAsia="ＭＳ ゴシック" w:hAnsi="ＭＳ ゴシック" w:hint="eastAsia"/>
          <w:sz w:val="24"/>
        </w:rPr>
        <w:t>日時</w:t>
      </w:r>
      <w:r w:rsidR="00DC42BB">
        <w:rPr>
          <w:rFonts w:ascii="ＭＳ ゴシック" w:eastAsia="ＭＳ ゴシック" w:hAnsi="ＭＳ ゴシック" w:hint="eastAsia"/>
          <w:sz w:val="24"/>
        </w:rPr>
        <w:t>、場所</w:t>
      </w:r>
    </w:p>
    <w:p w14:paraId="1B53A084" w14:textId="472B0FA8" w:rsidR="007E14DB" w:rsidRDefault="009D6A97" w:rsidP="009D6A97">
      <w:pPr>
        <w:spacing w:line="360" w:lineRule="auto"/>
        <w:rPr>
          <w:rFonts w:ascii="ＭＳ ゴシック" w:eastAsia="ＭＳ ゴシック" w:hAnsi="ＭＳ ゴシック"/>
          <w:sz w:val="24"/>
          <w:u w:val="dotted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　　面接試験として本年12月中に実施、詳細は受験者へ直接通知します。</w:t>
      </w:r>
    </w:p>
    <w:p w14:paraId="0D3AC95A" w14:textId="77777777" w:rsidR="009D6A97" w:rsidRDefault="00E57A93" w:rsidP="009D6A97">
      <w:pPr>
        <w:spacing w:line="320" w:lineRule="exact"/>
        <w:ind w:leftChars="200" w:left="472"/>
        <w:rPr>
          <w:rFonts w:ascii="ＭＳ ゴシック" w:eastAsia="ＭＳ ゴシック" w:hAnsi="ＭＳ ゴシック"/>
          <w:sz w:val="24"/>
          <w:u w:val="dotted"/>
        </w:rPr>
      </w:pPr>
      <w:r w:rsidRPr="00023AAC">
        <w:rPr>
          <w:rFonts w:ascii="ＭＳ ゴシック" w:eastAsia="ＭＳ ゴシック" w:hAnsi="ＭＳ ゴシック" w:hint="eastAsia"/>
          <w:sz w:val="24"/>
          <w:u w:val="dotted"/>
        </w:rPr>
        <w:t>※最終合格発表後、心身の故障のため職務の遂行に支障があり、又はこれ</w:t>
      </w:r>
      <w:r w:rsidR="009D6A97">
        <w:rPr>
          <w:rFonts w:ascii="ＭＳ ゴシック" w:eastAsia="ＭＳ ゴシック" w:hAnsi="ＭＳ ゴシック" w:hint="eastAsia"/>
          <w:sz w:val="24"/>
          <w:u w:val="dotted"/>
        </w:rPr>
        <w:t xml:space="preserve">　　</w:t>
      </w:r>
    </w:p>
    <w:p w14:paraId="33A4A184" w14:textId="6E69CC2C" w:rsidR="00E57A93" w:rsidRPr="00023AAC" w:rsidRDefault="00E57A93" w:rsidP="009D6A97">
      <w:pPr>
        <w:spacing w:line="320" w:lineRule="exact"/>
        <w:ind w:leftChars="200" w:left="472" w:firstLineChars="100" w:firstLine="266"/>
        <w:rPr>
          <w:rFonts w:ascii="ＭＳ ゴシック" w:eastAsia="ＭＳ ゴシック" w:hAnsi="ＭＳ ゴシック"/>
          <w:spacing w:val="-4"/>
          <w:sz w:val="24"/>
          <w:u w:val="dotted"/>
        </w:rPr>
      </w:pPr>
      <w:r w:rsidRPr="00023AAC">
        <w:rPr>
          <w:rFonts w:ascii="ＭＳ ゴシック" w:eastAsia="ＭＳ ゴシック" w:hAnsi="ＭＳ ゴシック" w:hint="eastAsia"/>
          <w:sz w:val="24"/>
          <w:u w:val="dotted"/>
        </w:rPr>
        <w:t>に耐えられないことが明らかとなった場合、採用しないことがあります。</w:t>
      </w:r>
    </w:p>
    <w:p w14:paraId="02113A2F" w14:textId="77777777" w:rsidR="00E57A93" w:rsidRPr="00023AAC" w:rsidRDefault="00E57A93" w:rsidP="00E57A93">
      <w:pPr>
        <w:spacing w:line="140" w:lineRule="exact"/>
        <w:ind w:left="532" w:hangingChars="200" w:hanging="532"/>
        <w:rPr>
          <w:rFonts w:ascii="ＭＳ ゴシック" w:eastAsia="ＭＳ ゴシック" w:hAnsi="ＭＳ ゴシック"/>
          <w:sz w:val="24"/>
          <w:u w:val="dotted"/>
        </w:rPr>
      </w:pPr>
    </w:p>
    <w:p w14:paraId="734B0125" w14:textId="77777777" w:rsidR="009D6A97" w:rsidRDefault="00E57A93" w:rsidP="009D6A97">
      <w:pPr>
        <w:spacing w:line="320" w:lineRule="exact"/>
        <w:ind w:leftChars="200" w:left="472"/>
        <w:rPr>
          <w:rFonts w:ascii="ＭＳ ゴシック" w:eastAsia="ＭＳ ゴシック" w:hAnsi="ＭＳ ゴシック"/>
          <w:sz w:val="24"/>
          <w:u w:val="dotted"/>
        </w:rPr>
      </w:pPr>
      <w:r w:rsidRPr="00023AAC">
        <w:rPr>
          <w:rFonts w:ascii="ＭＳ ゴシック" w:eastAsia="ＭＳ ゴシック" w:hAnsi="ＭＳ ゴシック" w:hint="eastAsia"/>
          <w:sz w:val="24"/>
          <w:u w:val="dotted"/>
        </w:rPr>
        <w:t>※採用後６月間は、条件付き採用となります。その間職務を良好な成績で</w:t>
      </w:r>
      <w:r w:rsidR="00765405">
        <w:rPr>
          <w:rFonts w:ascii="ＭＳ ゴシック" w:eastAsia="ＭＳ ゴシック" w:hAnsi="ＭＳ ゴシック" w:hint="eastAsia"/>
          <w:sz w:val="24"/>
          <w:u w:val="dotted"/>
        </w:rPr>
        <w:t xml:space="preserve">　</w:t>
      </w:r>
    </w:p>
    <w:p w14:paraId="69F1CC80" w14:textId="58BD5AA3" w:rsidR="00E57A93" w:rsidRPr="00023AAC" w:rsidRDefault="00E57A93" w:rsidP="009D6A97">
      <w:pPr>
        <w:spacing w:line="320" w:lineRule="exact"/>
        <w:ind w:leftChars="200" w:left="472" w:firstLineChars="100" w:firstLine="266"/>
        <w:rPr>
          <w:rFonts w:ascii="ＭＳ ゴシック" w:eastAsia="ＭＳ ゴシック" w:hAnsi="ＭＳ ゴシック"/>
          <w:sz w:val="24"/>
          <w:u w:val="dotted"/>
        </w:rPr>
      </w:pPr>
      <w:r w:rsidRPr="00023AAC">
        <w:rPr>
          <w:rFonts w:ascii="ＭＳ ゴシック" w:eastAsia="ＭＳ ゴシック" w:hAnsi="ＭＳ ゴシック" w:hint="eastAsia"/>
          <w:sz w:val="24"/>
          <w:u w:val="dotted"/>
        </w:rPr>
        <w:t>遂行したときに正式採用となります。</w:t>
      </w:r>
    </w:p>
    <w:p w14:paraId="5BAF48B7" w14:textId="77777777" w:rsidR="007E14DB" w:rsidRDefault="007E14DB" w:rsidP="00C95147">
      <w:pPr>
        <w:rPr>
          <w:rFonts w:ascii="ＭＳ ゴシック" w:eastAsia="ＭＳ ゴシック" w:hAnsi="ＭＳ ゴシック"/>
          <w:sz w:val="24"/>
        </w:rPr>
      </w:pPr>
    </w:p>
    <w:p w14:paraId="70E52ABB" w14:textId="77777777" w:rsidR="0016084C" w:rsidRPr="00140756" w:rsidRDefault="005979EE" w:rsidP="00E81C5A">
      <w:pPr>
        <w:spacing w:line="30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</w:p>
    <w:p w14:paraId="22A53F26" w14:textId="0CCD9065" w:rsidR="004E777D" w:rsidRDefault="00C7579E" w:rsidP="00C9514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５</w:t>
      </w:r>
      <w:r w:rsidR="004E777D">
        <w:rPr>
          <w:rFonts w:ascii="ＭＳ ゴシック" w:eastAsia="ＭＳ ゴシック" w:hAnsi="ＭＳ ゴシック" w:hint="eastAsia"/>
          <w:sz w:val="24"/>
        </w:rPr>
        <w:t>．受験申込及び受付期間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"/>
        <w:gridCol w:w="1237"/>
        <w:gridCol w:w="7224"/>
      </w:tblGrid>
      <w:tr w:rsidR="004E777D" w:rsidRPr="00643875" w14:paraId="2AE3E458" w14:textId="77777777" w:rsidTr="00742AB8">
        <w:trPr>
          <w:trHeight w:val="2441"/>
        </w:trPr>
        <w:tc>
          <w:tcPr>
            <w:tcW w:w="463" w:type="dxa"/>
            <w:vMerge w:val="restart"/>
            <w:shd w:val="pct10" w:color="auto" w:fill="auto"/>
            <w:vAlign w:val="center"/>
          </w:tcPr>
          <w:p w14:paraId="387447FB" w14:textId="77777777" w:rsidR="004E777D" w:rsidRPr="00643875" w:rsidRDefault="004E777D" w:rsidP="00643875">
            <w:pPr>
              <w:spacing w:line="380" w:lineRule="exac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lastRenderedPageBreak/>
              <w:t>申込方法</w:t>
            </w:r>
          </w:p>
        </w:tc>
        <w:tc>
          <w:tcPr>
            <w:tcW w:w="1238" w:type="dxa"/>
            <w:shd w:val="pct10" w:color="auto" w:fill="auto"/>
            <w:vAlign w:val="center"/>
          </w:tcPr>
          <w:p w14:paraId="5FFA4458" w14:textId="77777777" w:rsidR="004E777D" w:rsidRPr="00643875" w:rsidRDefault="004E777D" w:rsidP="00643875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43875">
              <w:rPr>
                <w:rFonts w:ascii="ＭＳ ゴシック" w:eastAsia="ＭＳ ゴシック" w:hAnsi="ＭＳ ゴシック" w:hint="eastAsia"/>
                <w:sz w:val="22"/>
                <w:szCs w:val="22"/>
              </w:rPr>
              <w:t>提出書類</w:t>
            </w:r>
          </w:p>
        </w:tc>
        <w:tc>
          <w:tcPr>
            <w:tcW w:w="0" w:type="auto"/>
            <w:vAlign w:val="center"/>
          </w:tcPr>
          <w:p w14:paraId="1F1CCDD8" w14:textId="77777777" w:rsidR="006D502D" w:rsidRDefault="006D502D" w:rsidP="006D502D">
            <w:pPr>
              <w:spacing w:line="380" w:lineRule="exact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643875">
              <w:rPr>
                <w:rFonts w:ascii="ＭＳ ゴシック" w:eastAsia="ＭＳ ゴシック" w:hAnsi="ＭＳ ゴシック" w:hint="eastAsia"/>
                <w:sz w:val="24"/>
              </w:rPr>
              <w:t>①採用試験申込書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（自己ＰＲ含む）</w:t>
            </w:r>
            <w:r w:rsidRPr="00643875">
              <w:rPr>
                <w:rFonts w:ascii="ＭＳ ゴシック" w:eastAsia="ＭＳ ゴシック" w:hAnsi="ＭＳ ゴシック" w:hint="eastAsia"/>
                <w:sz w:val="24"/>
              </w:rPr>
              <w:t xml:space="preserve">　　１部　　</w:t>
            </w:r>
          </w:p>
          <w:p w14:paraId="2F11A432" w14:textId="77777777" w:rsidR="006D502D" w:rsidRDefault="000C413F" w:rsidP="006D502D">
            <w:pPr>
              <w:spacing w:line="380" w:lineRule="exac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②</w:t>
            </w:r>
            <w:r w:rsidR="006D502D" w:rsidRPr="00643875">
              <w:rPr>
                <w:rFonts w:ascii="ＭＳ Ｐゴシック" w:eastAsia="ＭＳ Ｐゴシック" w:hAnsi="ＭＳ Ｐゴシック" w:hint="eastAsia"/>
                <w:sz w:val="24"/>
              </w:rPr>
              <w:t>卒業（見込）証明書</w:t>
            </w:r>
            <w:r w:rsidR="006D502D" w:rsidRPr="00643875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 </w:t>
            </w:r>
            <w:r w:rsidR="006D502D" w:rsidRPr="00643875">
              <w:rPr>
                <w:rFonts w:ascii="ＭＳ Ｐゴシック" w:eastAsia="ＭＳ Ｐゴシック" w:hAnsi="ＭＳ Ｐゴシック"/>
                <w:sz w:val="16"/>
                <w:szCs w:val="16"/>
              </w:rPr>
              <w:t xml:space="preserve"> </w:t>
            </w:r>
            <w:r w:rsidR="006D502D" w:rsidRPr="00643875">
              <w:rPr>
                <w:rFonts w:ascii="ＭＳ Ｐゴシック" w:eastAsia="ＭＳ Ｐゴシック" w:hAnsi="ＭＳ Ｐゴシック"/>
                <w:sz w:val="24"/>
              </w:rPr>
              <w:t xml:space="preserve"> </w:t>
            </w:r>
            <w:r w:rsidR="006D502D" w:rsidRPr="00643875">
              <w:rPr>
                <w:rFonts w:ascii="ＭＳ Ｐゴシック" w:eastAsia="ＭＳ Ｐゴシック" w:hAnsi="ＭＳ Ｐゴシック" w:hint="eastAsia"/>
                <w:sz w:val="24"/>
              </w:rPr>
              <w:t>１部</w:t>
            </w:r>
          </w:p>
          <w:p w14:paraId="52D4EC01" w14:textId="77777777" w:rsidR="006D502D" w:rsidRPr="00643875" w:rsidRDefault="000C413F" w:rsidP="006D502D">
            <w:pPr>
              <w:spacing w:line="380" w:lineRule="exac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③</w:t>
            </w:r>
            <w:r w:rsidR="006D502D" w:rsidRPr="00643875">
              <w:rPr>
                <w:rFonts w:ascii="ＭＳ Ｐゴシック" w:eastAsia="ＭＳ Ｐゴシック" w:hAnsi="ＭＳ Ｐゴシック" w:hint="eastAsia"/>
                <w:sz w:val="24"/>
              </w:rPr>
              <w:t>免許等資格の写し</w:t>
            </w:r>
            <w:r w:rsidR="006D502D" w:rsidRPr="0064387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 </w:t>
            </w:r>
            <w:r w:rsidR="006D502D" w:rsidRPr="00643875">
              <w:rPr>
                <w:rFonts w:ascii="ＭＳ Ｐゴシック" w:eastAsia="ＭＳ Ｐゴシック" w:hAnsi="ＭＳ Ｐゴシック" w:hint="eastAsia"/>
                <w:sz w:val="24"/>
              </w:rPr>
              <w:t xml:space="preserve">　１部</w:t>
            </w:r>
          </w:p>
          <w:p w14:paraId="4D6EB409" w14:textId="77777777" w:rsidR="006D502D" w:rsidRPr="00643875" w:rsidRDefault="006D502D" w:rsidP="006D502D">
            <w:pPr>
              <w:spacing w:line="100" w:lineRule="exact"/>
              <w:jc w:val="left"/>
              <w:rPr>
                <w:rFonts w:ascii="ＭＳ Ｐゴシック" w:eastAsia="ＭＳ Ｐゴシック" w:hAnsi="ＭＳ Ｐゴシック"/>
                <w:b/>
                <w:sz w:val="24"/>
              </w:rPr>
            </w:pPr>
          </w:p>
          <w:p w14:paraId="5D899F9E" w14:textId="5DA80DA9" w:rsidR="006D502D" w:rsidRDefault="006D502D" w:rsidP="006D502D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様式は、下條村役場総務課へ請求又は下條村ホームページ</w:t>
            </w:r>
            <w:r w:rsidR="0039040C"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よりダウンロード</w:t>
            </w:r>
            <w:r w:rsidR="0039040C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。　</w:t>
            </w:r>
            <w:r w:rsidR="00AB6F2B" w:rsidRPr="0039040C">
              <w:rPr>
                <w:rFonts w:ascii="ＭＳ Ｐゴシック" w:eastAsia="ＭＳ Ｐゴシック" w:hAnsi="ＭＳ Ｐゴシック" w:hint="eastAsia"/>
                <w:szCs w:val="21"/>
              </w:rPr>
              <w:t>（</w:t>
            </w:r>
            <w:hyperlink r:id="rId6" w:history="1">
              <w:r w:rsidR="0039040C" w:rsidRPr="0039040C">
                <w:rPr>
                  <w:rStyle w:val="ab"/>
                  <w:rFonts w:ascii="ＭＳ Ｐゴシック" w:eastAsia="ＭＳ Ｐゴシック" w:hAnsi="ＭＳ Ｐゴシック"/>
                  <w:szCs w:val="21"/>
                  <w:u w:val="none"/>
                </w:rPr>
                <w:t>http</w:t>
              </w:r>
              <w:r w:rsidR="0039040C" w:rsidRPr="0039040C">
                <w:rPr>
                  <w:rStyle w:val="ab"/>
                  <w:rFonts w:ascii="ＭＳ Ｐゴシック" w:eastAsia="ＭＳ Ｐゴシック" w:hAnsi="ＭＳ Ｐゴシック" w:hint="eastAsia"/>
                  <w:szCs w:val="21"/>
                  <w:u w:val="none"/>
                </w:rPr>
                <w:t>s</w:t>
              </w:r>
              <w:r w:rsidR="0039040C" w:rsidRPr="0039040C">
                <w:rPr>
                  <w:rStyle w:val="ab"/>
                  <w:rFonts w:ascii="ＭＳ Ｐゴシック" w:eastAsia="ＭＳ Ｐゴシック" w:hAnsi="ＭＳ Ｐゴシック"/>
                  <w:szCs w:val="21"/>
                  <w:u w:val="none"/>
                </w:rPr>
                <w:t>://www.vill-shimojo.jp</w:t>
              </w:r>
            </w:hyperlink>
            <w:r w:rsidR="00AB6F2B" w:rsidRPr="0039040C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  <w:p w14:paraId="13792DEF" w14:textId="347B7285" w:rsidR="007C16BD" w:rsidRPr="006D502D" w:rsidRDefault="006D502D" w:rsidP="00765405">
            <w:pPr>
              <w:spacing w:line="300" w:lineRule="exact"/>
              <w:jc w:val="lef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（郵便請求する場合、切手貼付宛先明記返信用封筒を同封）</w:t>
            </w:r>
          </w:p>
        </w:tc>
      </w:tr>
      <w:tr w:rsidR="00AC32E1" w:rsidRPr="00643875" w14:paraId="5EF62AB7" w14:textId="77777777" w:rsidTr="00765405">
        <w:trPr>
          <w:trHeight w:val="1609"/>
        </w:trPr>
        <w:tc>
          <w:tcPr>
            <w:tcW w:w="463" w:type="dxa"/>
            <w:vMerge/>
            <w:shd w:val="pct10" w:color="auto" w:fill="auto"/>
            <w:vAlign w:val="center"/>
          </w:tcPr>
          <w:p w14:paraId="03BBD87E" w14:textId="77777777" w:rsidR="00AC32E1" w:rsidRPr="00643875" w:rsidRDefault="00AC32E1" w:rsidP="00643875">
            <w:pPr>
              <w:spacing w:line="3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</w:tc>
        <w:tc>
          <w:tcPr>
            <w:tcW w:w="1238" w:type="dxa"/>
            <w:shd w:val="pct10" w:color="auto" w:fill="auto"/>
            <w:vAlign w:val="center"/>
          </w:tcPr>
          <w:p w14:paraId="586D090D" w14:textId="77777777" w:rsidR="00AC32E1" w:rsidRPr="00643875" w:rsidRDefault="00AC32E1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7579E">
              <w:rPr>
                <w:rFonts w:ascii="ＭＳ Ｐゴシック" w:eastAsia="ＭＳ Ｐゴシック" w:hAnsi="ＭＳ Ｐゴシック" w:hint="eastAsia"/>
                <w:spacing w:val="81"/>
                <w:kern w:val="0"/>
                <w:sz w:val="22"/>
                <w:szCs w:val="22"/>
                <w:fitText w:val="984" w:id="1733553408"/>
              </w:rPr>
              <w:t>提出</w:t>
            </w:r>
            <w:r w:rsidRPr="00C7579E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  <w:fitText w:val="984" w:id="1733553408"/>
              </w:rPr>
              <w:t>先</w:t>
            </w:r>
          </w:p>
        </w:tc>
        <w:tc>
          <w:tcPr>
            <w:tcW w:w="7371" w:type="dxa"/>
            <w:vAlign w:val="center"/>
          </w:tcPr>
          <w:p w14:paraId="6A012929" w14:textId="77777777" w:rsidR="00AC32E1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〒３９９－２１０１</w:t>
            </w:r>
          </w:p>
          <w:p w14:paraId="49950A3F" w14:textId="77777777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長野県下伊那郡下條村睦沢８８０１番地１</w:t>
            </w:r>
          </w:p>
          <w:p w14:paraId="75B6F27E" w14:textId="77777777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下條村役場　総務課　総務係　宛</w:t>
            </w:r>
          </w:p>
          <w:p w14:paraId="0681C34A" w14:textId="77777777" w:rsidR="007C16BD" w:rsidRPr="00643875" w:rsidRDefault="007C16BD" w:rsidP="00BC128F">
            <w:pPr>
              <w:spacing w:line="16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</w:p>
          <w:p w14:paraId="3B2D9692" w14:textId="77777777" w:rsidR="007C16BD" w:rsidRPr="00643875" w:rsidRDefault="007C16BD" w:rsidP="00643875">
            <w:pPr>
              <w:spacing w:line="280" w:lineRule="exact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持参する場合も同じ（土日及び祝日を除く8：30～17：15</w:t>
            </w:r>
            <w:r w:rsidR="00F00F0D"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が受付時間</w:t>
            </w:r>
            <w:r w:rsidRPr="0064387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）</w:t>
            </w:r>
          </w:p>
        </w:tc>
      </w:tr>
      <w:tr w:rsidR="00F00F0D" w:rsidRPr="00643875" w14:paraId="781C44A5" w14:textId="77777777" w:rsidTr="00C7579E">
        <w:trPr>
          <w:trHeight w:val="886"/>
        </w:trPr>
        <w:tc>
          <w:tcPr>
            <w:tcW w:w="1701" w:type="dxa"/>
            <w:gridSpan w:val="2"/>
            <w:shd w:val="pct10" w:color="auto" w:fill="auto"/>
            <w:vAlign w:val="center"/>
          </w:tcPr>
          <w:p w14:paraId="24D199DB" w14:textId="77777777" w:rsidR="00F00F0D" w:rsidRPr="00643875" w:rsidRDefault="00F00F0D" w:rsidP="00643875">
            <w:pPr>
              <w:spacing w:line="380" w:lineRule="exact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C7579E">
              <w:rPr>
                <w:rFonts w:ascii="ＭＳ Ｐゴシック" w:eastAsia="ＭＳ Ｐゴシック" w:hAnsi="ＭＳ Ｐゴシック" w:hint="eastAsia"/>
                <w:spacing w:val="79"/>
                <w:kern w:val="0"/>
                <w:sz w:val="22"/>
                <w:szCs w:val="22"/>
                <w:fitText w:val="1353" w:id="1733556480"/>
              </w:rPr>
              <w:t>受付期</w:t>
            </w:r>
            <w:r w:rsidRPr="00C7579E">
              <w:rPr>
                <w:rFonts w:ascii="ＭＳ Ｐゴシック" w:eastAsia="ＭＳ Ｐゴシック" w:hAnsi="ＭＳ Ｐゴシック" w:hint="eastAsia"/>
                <w:kern w:val="0"/>
                <w:sz w:val="22"/>
                <w:szCs w:val="22"/>
                <w:fitText w:val="1353" w:id="1733556480"/>
              </w:rPr>
              <w:t>間</w:t>
            </w:r>
          </w:p>
        </w:tc>
        <w:tc>
          <w:tcPr>
            <w:tcW w:w="7371" w:type="dxa"/>
            <w:vAlign w:val="center"/>
          </w:tcPr>
          <w:p w14:paraId="0B87E9AD" w14:textId="7FAAD8AA" w:rsidR="00F00F0D" w:rsidRPr="00643875" w:rsidRDefault="007E14DB" w:rsidP="00C7579E">
            <w:pPr>
              <w:spacing w:line="280" w:lineRule="exact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>令和</w:t>
            </w:r>
            <w:r w:rsidR="00C7579E">
              <w:rPr>
                <w:rFonts w:ascii="ＭＳ Ｐゴシック" w:eastAsia="ＭＳ Ｐゴシック" w:hAnsi="ＭＳ Ｐゴシック" w:hint="eastAsia"/>
                <w:sz w:val="24"/>
              </w:rPr>
              <w:t>８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="00C7579E">
              <w:rPr>
                <w:rFonts w:ascii="ＭＳ Ｐゴシック" w:eastAsia="ＭＳ Ｐゴシック" w:hAnsi="ＭＳ Ｐゴシック" w:hint="eastAsia"/>
                <w:sz w:val="24"/>
              </w:rPr>
              <w:t>１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="00C7579E">
              <w:rPr>
                <w:rFonts w:ascii="ＭＳ Ｐゴシック" w:eastAsia="ＭＳ Ｐゴシック" w:hAnsi="ＭＳ Ｐゴシック" w:hint="eastAsia"/>
                <w:sz w:val="24"/>
              </w:rPr>
              <w:t>２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</w:rPr>
              <w:t>月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</w:rPr>
              <w:t>）から</w:t>
            </w:r>
            <w:r w:rsidR="00C7579E">
              <w:rPr>
                <w:rFonts w:ascii="ＭＳ Ｐゴシック" w:eastAsia="ＭＳ Ｐゴシック" w:hAnsi="ＭＳ Ｐゴシック" w:hint="eastAsia"/>
                <w:sz w:val="24"/>
              </w:rPr>
              <w:t>本年</w:t>
            </w:r>
            <w:r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１１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３０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日（</w:t>
            </w:r>
            <w:r w:rsidR="00C7579E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月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）執務時間内（１７時１５分まで</w:t>
            </w:r>
            <w:r w:rsidR="00C7579E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、なお郵送の場合は必着</w:t>
            </w:r>
            <w:r w:rsidRPr="00643875">
              <w:rPr>
                <w:rFonts w:ascii="ＭＳ Ｐゴシック" w:eastAsia="ＭＳ Ｐゴシック" w:hAnsi="ＭＳ Ｐゴシック" w:hint="eastAsia"/>
                <w:sz w:val="24"/>
                <w:u w:val="single"/>
              </w:rPr>
              <w:t>）</w:t>
            </w:r>
          </w:p>
        </w:tc>
      </w:tr>
    </w:tbl>
    <w:p w14:paraId="6F8273FC" w14:textId="77777777" w:rsidR="00DC42BB" w:rsidRPr="00FB7949" w:rsidRDefault="00DC42BB" w:rsidP="00E81C5A">
      <w:pPr>
        <w:spacing w:line="300" w:lineRule="exact"/>
        <w:rPr>
          <w:rFonts w:ascii="ＭＳ ゴシック" w:eastAsia="ＭＳ ゴシック" w:hAnsi="ＭＳ ゴシック"/>
          <w:color w:val="C00000"/>
          <w:sz w:val="24"/>
        </w:rPr>
      </w:pPr>
    </w:p>
    <w:p w14:paraId="7AA88919" w14:textId="6A8BAB35" w:rsidR="00DC42BB" w:rsidRDefault="00C7579E" w:rsidP="00C95147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６</w:t>
      </w:r>
      <w:r w:rsidR="00DC42BB">
        <w:rPr>
          <w:rFonts w:ascii="ＭＳ ゴシック" w:eastAsia="ＭＳ ゴシック" w:hAnsi="ＭＳ ゴシック" w:hint="eastAsia"/>
          <w:sz w:val="24"/>
        </w:rPr>
        <w:t>．給　与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7"/>
        <w:gridCol w:w="2796"/>
        <w:gridCol w:w="4871"/>
      </w:tblGrid>
      <w:tr w:rsidR="00C61383" w:rsidRPr="000D2BC6" w14:paraId="2B810D6D" w14:textId="77777777" w:rsidTr="006D502D">
        <w:trPr>
          <w:trHeight w:val="385"/>
        </w:trPr>
        <w:tc>
          <w:tcPr>
            <w:tcW w:w="1257" w:type="dxa"/>
            <w:shd w:val="pct10" w:color="auto" w:fill="auto"/>
          </w:tcPr>
          <w:p w14:paraId="2EA07C58" w14:textId="77777777" w:rsidR="00C61383" w:rsidRPr="000D2BC6" w:rsidRDefault="00C61383" w:rsidP="000D2B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区　分</w:t>
            </w:r>
          </w:p>
        </w:tc>
        <w:tc>
          <w:tcPr>
            <w:tcW w:w="2796" w:type="dxa"/>
            <w:shd w:val="pct10" w:color="auto" w:fill="auto"/>
          </w:tcPr>
          <w:p w14:paraId="5DCF03F9" w14:textId="374F68B5" w:rsidR="00C61383" w:rsidRPr="000D2BC6" w:rsidRDefault="00EE6714" w:rsidP="000D2B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初任給</w:t>
            </w:r>
            <w:r w:rsidRPr="000D2BC6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C7579E">
              <w:rPr>
                <w:rFonts w:ascii="ＭＳ ゴシック" w:eastAsia="ＭＳ ゴシック" w:hAnsi="ＭＳ ゴシック" w:hint="eastAsia"/>
                <w:szCs w:val="21"/>
              </w:rPr>
              <w:t>8</w:t>
            </w:r>
            <w:r w:rsidRPr="000D2BC6">
              <w:rPr>
                <w:rFonts w:ascii="ＭＳ ゴシック" w:eastAsia="ＭＳ ゴシック" w:hAnsi="ＭＳ ゴシック" w:hint="eastAsia"/>
                <w:szCs w:val="21"/>
              </w:rPr>
              <w:t>年4月現在）</w:t>
            </w:r>
          </w:p>
        </w:tc>
        <w:tc>
          <w:tcPr>
            <w:tcW w:w="4871" w:type="dxa"/>
            <w:shd w:val="pct10" w:color="auto" w:fill="auto"/>
          </w:tcPr>
          <w:p w14:paraId="69D856A6" w14:textId="77777777" w:rsidR="00C61383" w:rsidRPr="000D2BC6" w:rsidRDefault="00EE6714" w:rsidP="000D2BC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そ　の　他</w:t>
            </w:r>
          </w:p>
        </w:tc>
      </w:tr>
      <w:tr w:rsidR="00EE6714" w:rsidRPr="000D2BC6" w14:paraId="399514B0" w14:textId="77777777" w:rsidTr="00452ADA">
        <w:trPr>
          <w:trHeight w:val="624"/>
        </w:trPr>
        <w:tc>
          <w:tcPr>
            <w:tcW w:w="1257" w:type="dxa"/>
            <w:vAlign w:val="center"/>
          </w:tcPr>
          <w:p w14:paraId="10ECD063" w14:textId="77777777" w:rsidR="00EE6714" w:rsidRPr="000D2BC6" w:rsidRDefault="00EE6714" w:rsidP="000D2BC6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2BC6">
              <w:rPr>
                <w:rFonts w:ascii="ＭＳ ゴシック" w:eastAsia="ＭＳ ゴシック" w:hAnsi="ＭＳ ゴシック" w:hint="eastAsia"/>
                <w:sz w:val="24"/>
              </w:rPr>
              <w:t>大　卒</w:t>
            </w:r>
          </w:p>
        </w:tc>
        <w:tc>
          <w:tcPr>
            <w:tcW w:w="2796" w:type="dxa"/>
            <w:vAlign w:val="center"/>
          </w:tcPr>
          <w:p w14:paraId="68032BDF" w14:textId="0698FB6E" w:rsidR="00EE6714" w:rsidRPr="000D2BC6" w:rsidRDefault="007318AF" w:rsidP="004D71C1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17</w:t>
            </w:r>
            <w:r w:rsidR="00FB7949">
              <w:rPr>
                <w:rFonts w:ascii="ＭＳ ゴシック" w:eastAsia="ＭＳ ゴシック" w:hAnsi="ＭＳ ゴシック" w:hint="eastAsia"/>
                <w:sz w:val="24"/>
              </w:rPr>
              <w:t>5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,</w:t>
            </w:r>
            <w:r w:rsidR="00FB7949">
              <w:rPr>
                <w:rFonts w:ascii="ＭＳ ゴシック" w:eastAsia="ＭＳ ゴシック" w:hAnsi="ＭＳ ゴシック" w:hint="eastAsia"/>
                <w:sz w:val="24"/>
              </w:rPr>
              <w:t>3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00</w:t>
            </w:r>
            <w:r w:rsidR="00EE6714" w:rsidRPr="000D2BC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4871" w:type="dxa"/>
            <w:vMerge w:val="restart"/>
            <w:vAlign w:val="center"/>
          </w:tcPr>
          <w:p w14:paraId="5CB6F5E8" w14:textId="77777777" w:rsidR="00EE6714" w:rsidRPr="000D2BC6" w:rsidRDefault="009D08FD" w:rsidP="000D2BC6">
            <w:pPr>
              <w:spacing w:line="280" w:lineRule="exact"/>
              <w:ind w:left="246" w:hangingChars="100" w:hanging="24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・学歴、前歴は規定により換算されます。</w:t>
            </w:r>
          </w:p>
          <w:p w14:paraId="7204B4B2" w14:textId="22F91605" w:rsidR="009D08FD" w:rsidRPr="000D2BC6" w:rsidRDefault="009D08FD" w:rsidP="000D2BC6">
            <w:pPr>
              <w:spacing w:line="280" w:lineRule="exact"/>
              <w:ind w:left="246" w:hangingChars="100" w:hanging="24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・通勤手当、期末・勤勉手当（原則4.</w:t>
            </w:r>
            <w:r w:rsidR="00C7579E">
              <w:rPr>
                <w:rFonts w:ascii="ＭＳ ゴシック" w:eastAsia="ＭＳ ゴシック" w:hAnsi="ＭＳ ゴシック" w:hint="eastAsia"/>
                <w:sz w:val="22"/>
                <w:szCs w:val="22"/>
              </w:rPr>
              <w:t>65</w:t>
            </w:r>
            <w:r w:rsidRPr="000D2BC6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月分）、扶養手当等が支給条件に応じて支給されます。</w:t>
            </w:r>
          </w:p>
        </w:tc>
      </w:tr>
      <w:tr w:rsidR="001B63E9" w:rsidRPr="000D2BC6" w14:paraId="5033EE3D" w14:textId="77777777" w:rsidTr="00452ADA">
        <w:trPr>
          <w:trHeight w:val="624"/>
        </w:trPr>
        <w:tc>
          <w:tcPr>
            <w:tcW w:w="1257" w:type="dxa"/>
            <w:vAlign w:val="center"/>
          </w:tcPr>
          <w:p w14:paraId="27477FE0" w14:textId="77777777" w:rsidR="001B63E9" w:rsidRPr="000D2BC6" w:rsidRDefault="001B63E9" w:rsidP="001B63E9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0D2BC6">
              <w:rPr>
                <w:rFonts w:ascii="ＭＳ ゴシック" w:eastAsia="ＭＳ ゴシック" w:hAnsi="ＭＳ ゴシック" w:hint="eastAsia"/>
                <w:kern w:val="0"/>
                <w:sz w:val="24"/>
              </w:rPr>
              <w:t>短　大</w:t>
            </w:r>
          </w:p>
        </w:tc>
        <w:tc>
          <w:tcPr>
            <w:tcW w:w="2796" w:type="dxa"/>
            <w:vAlign w:val="center"/>
          </w:tcPr>
          <w:p w14:paraId="7D018957" w14:textId="605C21CD" w:rsidR="001B63E9" w:rsidRPr="000D2BC6" w:rsidRDefault="007318AF" w:rsidP="004D71C1">
            <w:pPr>
              <w:spacing w:line="380" w:lineRule="exac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16</w:t>
            </w:r>
            <w:r w:rsidR="00FB7949">
              <w:rPr>
                <w:rFonts w:ascii="ＭＳ ゴシック" w:eastAsia="ＭＳ ゴシック" w:hAnsi="ＭＳ ゴシック" w:hint="eastAsia"/>
                <w:sz w:val="24"/>
              </w:rPr>
              <w:t>4</w:t>
            </w:r>
            <w:r>
              <w:rPr>
                <w:rFonts w:ascii="ＭＳ ゴシック" w:eastAsia="ＭＳ ゴシック" w:hAnsi="ＭＳ ゴシック" w:hint="eastAsia"/>
                <w:sz w:val="24"/>
              </w:rPr>
              <w:t>,100</w:t>
            </w:r>
            <w:r w:rsidR="001B63E9" w:rsidRPr="000D2BC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4871" w:type="dxa"/>
            <w:vMerge/>
          </w:tcPr>
          <w:p w14:paraId="3EFECE0F" w14:textId="77777777" w:rsidR="001B63E9" w:rsidRPr="000D2BC6" w:rsidRDefault="001B63E9" w:rsidP="001B63E9">
            <w:pPr>
              <w:spacing w:line="380" w:lineRule="exac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3477D5D" w14:textId="77777777" w:rsidR="00DC42BB" w:rsidRDefault="00DC42BB" w:rsidP="008A58C0">
      <w:pPr>
        <w:spacing w:line="300" w:lineRule="exact"/>
        <w:rPr>
          <w:rFonts w:ascii="ＭＳ ゴシック" w:eastAsia="ＭＳ ゴシック" w:hAnsi="ＭＳ ゴシック"/>
          <w:sz w:val="24"/>
        </w:rPr>
      </w:pPr>
    </w:p>
    <w:p w14:paraId="18A14582" w14:textId="09951A5D" w:rsidR="00DC42BB" w:rsidRDefault="00C7579E" w:rsidP="005B7B63">
      <w:pPr>
        <w:spacing w:line="380" w:lineRule="exac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７</w:t>
      </w:r>
      <w:r w:rsidR="00BC128F">
        <w:rPr>
          <w:rFonts w:ascii="ＭＳ ゴシック" w:eastAsia="ＭＳ ゴシック" w:hAnsi="ＭＳ ゴシック" w:hint="eastAsia"/>
          <w:sz w:val="24"/>
        </w:rPr>
        <w:t>．勤務時間、休暇、休業</w:t>
      </w:r>
    </w:p>
    <w:p w14:paraId="7DF45547" w14:textId="77777777" w:rsidR="00DC42BB" w:rsidRPr="008A58C0" w:rsidRDefault="00BC128F" w:rsidP="008A58C0">
      <w:pPr>
        <w:spacing w:line="380" w:lineRule="exact"/>
        <w:ind w:left="266" w:hangingChars="100" w:hanging="266"/>
        <w:rPr>
          <w:rFonts w:ascii="ＭＳ ゴシック" w:eastAsia="ＭＳ ゴシック" w:hAnsi="ＭＳ ゴシック"/>
          <w:spacing w:val="-6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8A58C0">
        <w:rPr>
          <w:rFonts w:ascii="ＭＳ ゴシック" w:eastAsia="ＭＳ ゴシック" w:hAnsi="ＭＳ ゴシック" w:hint="eastAsia"/>
          <w:sz w:val="24"/>
        </w:rPr>
        <w:t xml:space="preserve">　</w:t>
      </w:r>
      <w:r w:rsidR="008A58C0" w:rsidRPr="008A58C0">
        <w:rPr>
          <w:rFonts w:ascii="ＭＳ ゴシック" w:eastAsia="ＭＳ ゴシック" w:hAnsi="ＭＳ ゴシック" w:hint="eastAsia"/>
          <w:spacing w:val="-6"/>
          <w:sz w:val="24"/>
        </w:rPr>
        <w:t>勤務時間は、</w:t>
      </w:r>
      <w:r w:rsidR="008A58C0" w:rsidRPr="008A58C0">
        <w:rPr>
          <w:rFonts w:ascii="ＭＳ ゴシック" w:eastAsia="ＭＳ ゴシック" w:hAnsi="ＭＳ ゴシック" w:hint="eastAsia"/>
          <w:spacing w:val="-6"/>
          <w:sz w:val="22"/>
          <w:szCs w:val="22"/>
        </w:rPr>
        <w:t>原則午前8時30分から午後5時15分まで(休憩1時間)、休日は土日祝日。年次休暇20日(採用年15日)、特別休暇、療養休暇、介護・育児休暇あり。</w:t>
      </w:r>
    </w:p>
    <w:p w14:paraId="217888D2" w14:textId="77777777" w:rsidR="00DC42BB" w:rsidRDefault="00DC42BB" w:rsidP="005B7B63">
      <w:pPr>
        <w:spacing w:line="380" w:lineRule="exact"/>
        <w:ind w:firstLineChars="400" w:firstLine="1065"/>
        <w:rPr>
          <w:rFonts w:ascii="ＭＳ ゴシック" w:eastAsia="ＭＳ ゴシック" w:hAnsi="ＭＳ ゴシック"/>
          <w:sz w:val="24"/>
        </w:rPr>
      </w:pPr>
    </w:p>
    <w:p w14:paraId="282595DD" w14:textId="77777777" w:rsidR="00DC42BB" w:rsidRDefault="00DC42BB" w:rsidP="005B7B63">
      <w:pPr>
        <w:spacing w:line="380" w:lineRule="exact"/>
        <w:ind w:firstLineChars="300" w:firstLine="798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不明な点は下條村役場総務課</w:t>
      </w:r>
      <w:r w:rsidR="00F00F0D">
        <w:rPr>
          <w:rFonts w:ascii="ＭＳ ゴシック" w:eastAsia="ＭＳ ゴシック" w:hAnsi="ＭＳ ゴシック" w:hint="eastAsia"/>
          <w:sz w:val="24"/>
        </w:rPr>
        <w:t>総務係</w:t>
      </w:r>
      <w:r>
        <w:rPr>
          <w:rFonts w:ascii="ＭＳ ゴシック" w:eastAsia="ＭＳ ゴシック" w:hAnsi="ＭＳ ゴシック" w:hint="eastAsia"/>
          <w:sz w:val="24"/>
        </w:rPr>
        <w:t>へ問合せてください。</w:t>
      </w:r>
    </w:p>
    <w:p w14:paraId="44F31441" w14:textId="77777777" w:rsidR="00DC42BB" w:rsidRDefault="00213280" w:rsidP="00C95147">
      <w:pPr>
        <w:spacing w:line="380" w:lineRule="exact"/>
        <w:ind w:firstLineChars="800" w:firstLine="2129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（下條村役場☎0260-27-2311）</w:t>
      </w:r>
    </w:p>
    <w:sectPr w:rsidR="00DC42BB" w:rsidSect="00452ADA">
      <w:footerReference w:type="default" r:id="rId7"/>
      <w:pgSz w:w="11906" w:h="16838" w:code="9"/>
      <w:pgMar w:top="851" w:right="1304" w:bottom="1021" w:left="1418" w:header="851" w:footer="284" w:gutter="0"/>
      <w:paperSrc w:first="7" w:other="7"/>
      <w:cols w:space="425"/>
      <w:docGrid w:type="linesAndChars" w:linePitch="424" w:charSpace="53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F68F4" w14:textId="77777777" w:rsidR="005B4E38" w:rsidRDefault="005B4E38" w:rsidP="00111690">
      <w:r>
        <w:separator/>
      </w:r>
    </w:p>
  </w:endnote>
  <w:endnote w:type="continuationSeparator" w:id="0">
    <w:p w14:paraId="2CC805B8" w14:textId="77777777" w:rsidR="005B4E38" w:rsidRDefault="005B4E38" w:rsidP="00111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1090726"/>
      <w:docPartObj>
        <w:docPartGallery w:val="Page Numbers (Bottom of Page)"/>
        <w:docPartUnique/>
      </w:docPartObj>
    </w:sdtPr>
    <w:sdtEndPr/>
    <w:sdtContent>
      <w:p w14:paraId="7292D410" w14:textId="40D2617D" w:rsidR="00765405" w:rsidRDefault="0076540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A384FC3" w14:textId="77777777" w:rsidR="00765405" w:rsidRDefault="0076540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2EF1F" w14:textId="77777777" w:rsidR="005B4E38" w:rsidRDefault="005B4E38" w:rsidP="00111690">
      <w:r>
        <w:separator/>
      </w:r>
    </w:p>
  </w:footnote>
  <w:footnote w:type="continuationSeparator" w:id="0">
    <w:p w14:paraId="10C4790D" w14:textId="77777777" w:rsidR="005B4E38" w:rsidRDefault="005B4E38" w:rsidP="001116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33"/>
  <w:drawingGridVerticalSpacing w:val="21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690"/>
    <w:rsid w:val="00011F39"/>
    <w:rsid w:val="00013FA4"/>
    <w:rsid w:val="000352D9"/>
    <w:rsid w:val="00042A46"/>
    <w:rsid w:val="00046B4F"/>
    <w:rsid w:val="000754AA"/>
    <w:rsid w:val="0008324A"/>
    <w:rsid w:val="00095033"/>
    <w:rsid w:val="000C3880"/>
    <w:rsid w:val="000C413F"/>
    <w:rsid w:val="000D2BC6"/>
    <w:rsid w:val="000D7798"/>
    <w:rsid w:val="001107AF"/>
    <w:rsid w:val="00111690"/>
    <w:rsid w:val="0011418E"/>
    <w:rsid w:val="0012134C"/>
    <w:rsid w:val="0013147B"/>
    <w:rsid w:val="0013404F"/>
    <w:rsid w:val="00140756"/>
    <w:rsid w:val="0016084C"/>
    <w:rsid w:val="00171C2A"/>
    <w:rsid w:val="00172496"/>
    <w:rsid w:val="001949A5"/>
    <w:rsid w:val="001B3284"/>
    <w:rsid w:val="001B504D"/>
    <w:rsid w:val="001B63E9"/>
    <w:rsid w:val="001E4E77"/>
    <w:rsid w:val="00213280"/>
    <w:rsid w:val="00237CC5"/>
    <w:rsid w:val="00271CF9"/>
    <w:rsid w:val="002A27FC"/>
    <w:rsid w:val="002B052F"/>
    <w:rsid w:val="002B276E"/>
    <w:rsid w:val="002D1780"/>
    <w:rsid w:val="002D66DE"/>
    <w:rsid w:val="002E798C"/>
    <w:rsid w:val="002F2B32"/>
    <w:rsid w:val="0030661F"/>
    <w:rsid w:val="00316F11"/>
    <w:rsid w:val="003445F7"/>
    <w:rsid w:val="00363ED0"/>
    <w:rsid w:val="00371156"/>
    <w:rsid w:val="00372F5A"/>
    <w:rsid w:val="00373937"/>
    <w:rsid w:val="0039040C"/>
    <w:rsid w:val="00397E93"/>
    <w:rsid w:val="003A131B"/>
    <w:rsid w:val="003A4ECF"/>
    <w:rsid w:val="003B1162"/>
    <w:rsid w:val="003E10E7"/>
    <w:rsid w:val="003E5844"/>
    <w:rsid w:val="00405BD7"/>
    <w:rsid w:val="00421DE8"/>
    <w:rsid w:val="00443430"/>
    <w:rsid w:val="00452ADA"/>
    <w:rsid w:val="00455087"/>
    <w:rsid w:val="00455B0F"/>
    <w:rsid w:val="00464AF7"/>
    <w:rsid w:val="004903CC"/>
    <w:rsid w:val="004D71C1"/>
    <w:rsid w:val="004E777D"/>
    <w:rsid w:val="00505C0D"/>
    <w:rsid w:val="0051596A"/>
    <w:rsid w:val="005163E7"/>
    <w:rsid w:val="0052776D"/>
    <w:rsid w:val="00565130"/>
    <w:rsid w:val="005979EE"/>
    <w:rsid w:val="005B2FD5"/>
    <w:rsid w:val="005B4E38"/>
    <w:rsid w:val="005B7B63"/>
    <w:rsid w:val="005D4789"/>
    <w:rsid w:val="00616C25"/>
    <w:rsid w:val="00633BC3"/>
    <w:rsid w:val="00643875"/>
    <w:rsid w:val="00695686"/>
    <w:rsid w:val="006B6CB5"/>
    <w:rsid w:val="006D08B8"/>
    <w:rsid w:val="006D502D"/>
    <w:rsid w:val="00702DAE"/>
    <w:rsid w:val="00715B8B"/>
    <w:rsid w:val="007232CD"/>
    <w:rsid w:val="00731648"/>
    <w:rsid w:val="007318AF"/>
    <w:rsid w:val="00742AB8"/>
    <w:rsid w:val="00765405"/>
    <w:rsid w:val="00770C89"/>
    <w:rsid w:val="00784CAA"/>
    <w:rsid w:val="007C16BD"/>
    <w:rsid w:val="007E14DB"/>
    <w:rsid w:val="00813359"/>
    <w:rsid w:val="008415D8"/>
    <w:rsid w:val="00857857"/>
    <w:rsid w:val="00863C23"/>
    <w:rsid w:val="008669DB"/>
    <w:rsid w:val="00874D01"/>
    <w:rsid w:val="00875E92"/>
    <w:rsid w:val="00882CEB"/>
    <w:rsid w:val="008A58C0"/>
    <w:rsid w:val="008E342C"/>
    <w:rsid w:val="008F47A6"/>
    <w:rsid w:val="008F49E1"/>
    <w:rsid w:val="00905106"/>
    <w:rsid w:val="00913608"/>
    <w:rsid w:val="00932AA8"/>
    <w:rsid w:val="00962DA8"/>
    <w:rsid w:val="009678B6"/>
    <w:rsid w:val="00996093"/>
    <w:rsid w:val="009A1126"/>
    <w:rsid w:val="009C766A"/>
    <w:rsid w:val="009D08FD"/>
    <w:rsid w:val="009D11D5"/>
    <w:rsid w:val="009D6A97"/>
    <w:rsid w:val="009F3DB9"/>
    <w:rsid w:val="00A22AC5"/>
    <w:rsid w:val="00A51779"/>
    <w:rsid w:val="00AB6F2B"/>
    <w:rsid w:val="00AC32E1"/>
    <w:rsid w:val="00AC76F1"/>
    <w:rsid w:val="00AE1654"/>
    <w:rsid w:val="00B046E3"/>
    <w:rsid w:val="00B22D71"/>
    <w:rsid w:val="00B3032B"/>
    <w:rsid w:val="00B73E07"/>
    <w:rsid w:val="00B7431A"/>
    <w:rsid w:val="00B967F8"/>
    <w:rsid w:val="00BA0656"/>
    <w:rsid w:val="00BB7D25"/>
    <w:rsid w:val="00BC06AC"/>
    <w:rsid w:val="00BC128F"/>
    <w:rsid w:val="00BD69FC"/>
    <w:rsid w:val="00BF1A7F"/>
    <w:rsid w:val="00BF6819"/>
    <w:rsid w:val="00C033A5"/>
    <w:rsid w:val="00C4014F"/>
    <w:rsid w:val="00C46056"/>
    <w:rsid w:val="00C47F7A"/>
    <w:rsid w:val="00C61383"/>
    <w:rsid w:val="00C7579E"/>
    <w:rsid w:val="00C86413"/>
    <w:rsid w:val="00C95147"/>
    <w:rsid w:val="00CF3F87"/>
    <w:rsid w:val="00D04210"/>
    <w:rsid w:val="00D0717B"/>
    <w:rsid w:val="00D82F1E"/>
    <w:rsid w:val="00D91064"/>
    <w:rsid w:val="00DC3E1D"/>
    <w:rsid w:val="00DC42BB"/>
    <w:rsid w:val="00DD1942"/>
    <w:rsid w:val="00DD53BC"/>
    <w:rsid w:val="00DF0DF2"/>
    <w:rsid w:val="00E1413F"/>
    <w:rsid w:val="00E56025"/>
    <w:rsid w:val="00E57A93"/>
    <w:rsid w:val="00E7359E"/>
    <w:rsid w:val="00E81C5A"/>
    <w:rsid w:val="00E8573F"/>
    <w:rsid w:val="00EE6413"/>
    <w:rsid w:val="00EE6714"/>
    <w:rsid w:val="00F00F0D"/>
    <w:rsid w:val="00F13D59"/>
    <w:rsid w:val="00F5053A"/>
    <w:rsid w:val="00FB2971"/>
    <w:rsid w:val="00FB7949"/>
    <w:rsid w:val="00FD1277"/>
    <w:rsid w:val="00FD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106FA9"/>
  <w15:chartTrackingRefBased/>
  <w15:docId w15:val="{068861B2-EB48-481A-A11D-70785BA4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77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semiHidden/>
    <w:rPr>
      <w:sz w:val="24"/>
    </w:rPr>
  </w:style>
  <w:style w:type="paragraph" w:styleId="a4">
    <w:name w:val="header"/>
    <w:basedOn w:val="a"/>
    <w:link w:val="a5"/>
    <w:uiPriority w:val="99"/>
    <w:unhideWhenUsed/>
    <w:rsid w:val="001116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11169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1116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11169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1169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11690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BF6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6D502D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AB6F2B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3904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ill-shimoj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下條村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下條村</dc:creator>
  <cp:keywords/>
  <dc:description/>
  <cp:lastModifiedBy>久保田　克郎</cp:lastModifiedBy>
  <cp:revision>7</cp:revision>
  <cp:lastPrinted>2023-09-28T05:25:00Z</cp:lastPrinted>
  <dcterms:created xsi:type="dcterms:W3CDTF">2023-09-17T03:25:00Z</dcterms:created>
  <dcterms:modified xsi:type="dcterms:W3CDTF">2026-10-23T02:27:00Z</dcterms:modified>
</cp:coreProperties>
</file>